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CB6C7" w14:textId="0FA7A44F" w:rsidR="00F26352" w:rsidRPr="009D6EBA" w:rsidRDefault="00D327DC" w:rsidP="007E2FDA">
      <w:pPr>
        <w:tabs>
          <w:tab w:val="left" w:pos="3410"/>
          <w:tab w:val="center" w:pos="5233"/>
        </w:tabs>
        <w:jc w:val="center"/>
        <w:rPr>
          <w:b/>
          <w:bCs/>
          <w:sz w:val="28"/>
          <w:szCs w:val="28"/>
        </w:rPr>
      </w:pPr>
      <w:r w:rsidRPr="009D6EBA">
        <w:rPr>
          <w:b/>
          <w:bCs/>
          <w:sz w:val="28"/>
          <w:szCs w:val="28"/>
        </w:rPr>
        <w:t xml:space="preserve">Spelling </w:t>
      </w:r>
      <w:r w:rsidR="004D56A6" w:rsidRPr="009D6EBA">
        <w:rPr>
          <w:b/>
          <w:bCs/>
          <w:sz w:val="28"/>
          <w:szCs w:val="28"/>
        </w:rPr>
        <w:t>s</w:t>
      </w:r>
      <w:r w:rsidRPr="009D6EBA">
        <w:rPr>
          <w:b/>
          <w:bCs/>
          <w:sz w:val="28"/>
          <w:szCs w:val="28"/>
        </w:rPr>
        <w:t>heet</w:t>
      </w:r>
    </w:p>
    <w:p w14:paraId="358D0161" w14:textId="77777777" w:rsidR="00AF5D61" w:rsidRPr="00AF5D61" w:rsidRDefault="00AF5D61" w:rsidP="00D327DC">
      <w:pPr>
        <w:jc w:val="center"/>
        <w:rPr>
          <w:b/>
          <w:bCs/>
          <w:sz w:val="16"/>
          <w:szCs w:val="16"/>
          <w:u w:val="single"/>
        </w:rPr>
      </w:pPr>
    </w:p>
    <w:p w14:paraId="6E2A2BC7" w14:textId="4CB2AD23" w:rsidR="00F26352" w:rsidRDefault="00AF5D61">
      <w:pPr>
        <w:rPr>
          <w:sz w:val="24"/>
          <w:szCs w:val="24"/>
        </w:rPr>
      </w:pPr>
      <w:r>
        <w:rPr>
          <w:sz w:val="24"/>
          <w:szCs w:val="24"/>
        </w:rPr>
        <w:t xml:space="preserve">Learn the following spellings using the </w:t>
      </w:r>
      <w:r w:rsidRPr="000D0CAB">
        <w:rPr>
          <w:b/>
          <w:bCs/>
          <w:i/>
          <w:iCs/>
          <w:sz w:val="24"/>
          <w:szCs w:val="24"/>
        </w:rPr>
        <w:t>Look, Cover, Write, Check</w:t>
      </w:r>
      <w:r>
        <w:rPr>
          <w:sz w:val="24"/>
          <w:szCs w:val="24"/>
        </w:rPr>
        <w:t xml:space="preserve"> method.</w:t>
      </w: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2405"/>
        <w:gridCol w:w="2025"/>
        <w:gridCol w:w="2025"/>
        <w:gridCol w:w="2025"/>
        <w:gridCol w:w="2025"/>
      </w:tblGrid>
      <w:tr w:rsidR="00307AFA" w14:paraId="4B24557A" w14:textId="1C5E234F" w:rsidTr="007E2FDA">
        <w:trPr>
          <w:trHeight w:val="307"/>
        </w:trPr>
        <w:tc>
          <w:tcPr>
            <w:tcW w:w="2405" w:type="dxa"/>
          </w:tcPr>
          <w:p w14:paraId="73F3BDDC" w14:textId="2641AFA1" w:rsidR="00307AFA" w:rsidRPr="00307AFA" w:rsidRDefault="00307AFA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Spelling:</w:t>
            </w:r>
          </w:p>
        </w:tc>
        <w:tc>
          <w:tcPr>
            <w:tcW w:w="2025" w:type="dxa"/>
          </w:tcPr>
          <w:p w14:paraId="68C79176" w14:textId="679D8B2F" w:rsidR="00307AFA" w:rsidRPr="00307AFA" w:rsidRDefault="00307AFA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1:</w:t>
            </w:r>
          </w:p>
        </w:tc>
        <w:tc>
          <w:tcPr>
            <w:tcW w:w="2025" w:type="dxa"/>
          </w:tcPr>
          <w:p w14:paraId="115E97EF" w14:textId="1268F781" w:rsidR="00307AFA" w:rsidRPr="00307AFA" w:rsidRDefault="00307AFA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2:</w:t>
            </w:r>
          </w:p>
        </w:tc>
        <w:tc>
          <w:tcPr>
            <w:tcW w:w="2025" w:type="dxa"/>
          </w:tcPr>
          <w:p w14:paraId="5988229F" w14:textId="49C0F447" w:rsidR="00307AFA" w:rsidRPr="00307AFA" w:rsidRDefault="00307AFA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3:</w:t>
            </w:r>
          </w:p>
        </w:tc>
        <w:tc>
          <w:tcPr>
            <w:tcW w:w="2025" w:type="dxa"/>
          </w:tcPr>
          <w:p w14:paraId="627D43F2" w14:textId="1FEC424E" w:rsidR="00307AFA" w:rsidRPr="00307AFA" w:rsidRDefault="00307AFA">
            <w:pPr>
              <w:rPr>
                <w:b/>
                <w:bCs/>
                <w:sz w:val="24"/>
                <w:szCs w:val="24"/>
              </w:rPr>
            </w:pPr>
            <w:r w:rsidRPr="00307AFA">
              <w:rPr>
                <w:b/>
                <w:bCs/>
                <w:sz w:val="24"/>
                <w:szCs w:val="24"/>
              </w:rPr>
              <w:t>Practice 4:</w:t>
            </w:r>
          </w:p>
        </w:tc>
      </w:tr>
      <w:tr w:rsidR="001C0EC5" w14:paraId="64ACE7C5" w14:textId="77777777" w:rsidTr="007E2FDA">
        <w:trPr>
          <w:trHeight w:val="307"/>
        </w:trPr>
        <w:tc>
          <w:tcPr>
            <w:tcW w:w="2405" w:type="dxa"/>
          </w:tcPr>
          <w:p w14:paraId="4A42BB7B" w14:textId="0395491E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  <w:r w:rsidR="001C0EC5">
              <w:rPr>
                <w:rFonts w:eastAsia="Times New Roman" w:cstheme="minorHAnsi"/>
                <w:sz w:val="24"/>
                <w:szCs w:val="24"/>
                <w:lang w:eastAsia="en-GB"/>
              </w:rPr>
              <w:t>aron</w:t>
            </w:r>
          </w:p>
        </w:tc>
        <w:tc>
          <w:tcPr>
            <w:tcW w:w="2025" w:type="dxa"/>
          </w:tcPr>
          <w:p w14:paraId="7D1F4B6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49B9F1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132B02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09DE6D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3E3C2B18" w14:textId="77777777" w:rsidTr="007E2FDA">
        <w:trPr>
          <w:trHeight w:val="307"/>
        </w:trPr>
        <w:tc>
          <w:tcPr>
            <w:tcW w:w="2405" w:type="dxa"/>
          </w:tcPr>
          <w:p w14:paraId="58445678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Bayeux Tapestry</w:t>
            </w:r>
          </w:p>
        </w:tc>
        <w:tc>
          <w:tcPr>
            <w:tcW w:w="2025" w:type="dxa"/>
          </w:tcPr>
          <w:p w14:paraId="50B614A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44258E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05A604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62C581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CF0DD62" w14:textId="77777777" w:rsidTr="007E2FDA">
        <w:trPr>
          <w:trHeight w:val="307"/>
        </w:trPr>
        <w:tc>
          <w:tcPr>
            <w:tcW w:w="2405" w:type="dxa"/>
          </w:tcPr>
          <w:p w14:paraId="254E0F29" w14:textId="7B5A959F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  <w:r w:rsidR="001C0EC5">
              <w:rPr>
                <w:rFonts w:eastAsia="Times New Roman" w:cstheme="minorHAnsi"/>
                <w:sz w:val="24"/>
                <w:szCs w:val="24"/>
                <w:lang w:eastAsia="en-GB"/>
              </w:rPr>
              <w:t>ishop</w:t>
            </w:r>
          </w:p>
        </w:tc>
        <w:tc>
          <w:tcPr>
            <w:tcW w:w="2025" w:type="dxa"/>
          </w:tcPr>
          <w:p w14:paraId="3EA870C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EFAACA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1BE44E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B6641A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BA10783" w14:textId="77777777" w:rsidTr="007E2FDA">
        <w:trPr>
          <w:trHeight w:val="307"/>
        </w:trPr>
        <w:tc>
          <w:tcPr>
            <w:tcW w:w="2405" w:type="dxa"/>
          </w:tcPr>
          <w:p w14:paraId="6F69EA44" w14:textId="543B1718" w:rsidR="001C0EC5" w:rsidRDefault="007E2FDA" w:rsidP="00F633C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  <w:r w:rsidR="001C0EC5">
              <w:rPr>
                <w:rFonts w:eastAsia="Times New Roman" w:cstheme="minorHAnsi"/>
                <w:sz w:val="24"/>
                <w:szCs w:val="24"/>
                <w:lang w:eastAsia="en-GB"/>
              </w:rPr>
              <w:t>uboes</w:t>
            </w:r>
          </w:p>
        </w:tc>
        <w:tc>
          <w:tcPr>
            <w:tcW w:w="2025" w:type="dxa"/>
          </w:tcPr>
          <w:p w14:paraId="4D4D21A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3119DC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5DE8A0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562D56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2035137D" w14:textId="77777777" w:rsidTr="007E2FDA">
        <w:trPr>
          <w:trHeight w:val="307"/>
        </w:trPr>
        <w:tc>
          <w:tcPr>
            <w:tcW w:w="2405" w:type="dxa"/>
          </w:tcPr>
          <w:p w14:paraId="1BAA109F" w14:textId="562E24B8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bubonic plague</w:t>
            </w:r>
          </w:p>
        </w:tc>
        <w:tc>
          <w:tcPr>
            <w:tcW w:w="2025" w:type="dxa"/>
          </w:tcPr>
          <w:p w14:paraId="664C6A1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C8FF03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900513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C388AE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0EEBF151" w14:textId="77777777" w:rsidTr="007E2FDA">
        <w:trPr>
          <w:trHeight w:val="307"/>
        </w:trPr>
        <w:tc>
          <w:tcPr>
            <w:tcW w:w="2405" w:type="dxa"/>
          </w:tcPr>
          <w:p w14:paraId="2F3960FA" w14:textId="0ED7D4D2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castle</w:t>
            </w:r>
          </w:p>
        </w:tc>
        <w:tc>
          <w:tcPr>
            <w:tcW w:w="2025" w:type="dxa"/>
          </w:tcPr>
          <w:p w14:paraId="474A23F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253CAE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39C9F0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A8E44A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2965888" w14:textId="77777777" w:rsidTr="007E2FDA">
        <w:trPr>
          <w:trHeight w:val="307"/>
        </w:trPr>
        <w:tc>
          <w:tcPr>
            <w:tcW w:w="2405" w:type="dxa"/>
          </w:tcPr>
          <w:p w14:paraId="0C956A93" w14:textId="33354804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cavalry</w:t>
            </w:r>
          </w:p>
        </w:tc>
        <w:tc>
          <w:tcPr>
            <w:tcW w:w="2025" w:type="dxa"/>
          </w:tcPr>
          <w:p w14:paraId="5B263B1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4B5588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C11892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7C7AF2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8252CB6" w14:textId="77777777" w:rsidTr="007E2FDA">
        <w:trPr>
          <w:trHeight w:val="307"/>
        </w:trPr>
        <w:tc>
          <w:tcPr>
            <w:tcW w:w="2405" w:type="dxa"/>
          </w:tcPr>
          <w:p w14:paraId="0CCF478E" w14:textId="2DBD43F1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change </w:t>
            </w:r>
          </w:p>
        </w:tc>
        <w:tc>
          <w:tcPr>
            <w:tcW w:w="2025" w:type="dxa"/>
          </w:tcPr>
          <w:p w14:paraId="06F8C6A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0EA247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1852E9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D581B8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3F96BD6" w14:textId="77777777" w:rsidTr="007E2FDA">
        <w:trPr>
          <w:trHeight w:val="307"/>
        </w:trPr>
        <w:tc>
          <w:tcPr>
            <w:tcW w:w="2405" w:type="dxa"/>
          </w:tcPr>
          <w:p w14:paraId="753134AE" w14:textId="5F27C073" w:rsidR="001C0EC5" w:rsidRDefault="007E2FDA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chronicles</w:t>
            </w:r>
          </w:p>
        </w:tc>
        <w:tc>
          <w:tcPr>
            <w:tcW w:w="2025" w:type="dxa"/>
          </w:tcPr>
          <w:p w14:paraId="7BBEECF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696E12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548926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C24345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2884588" w14:textId="77777777" w:rsidTr="007E2FDA">
        <w:trPr>
          <w:trHeight w:val="307"/>
        </w:trPr>
        <w:tc>
          <w:tcPr>
            <w:tcW w:w="2405" w:type="dxa"/>
          </w:tcPr>
          <w:p w14:paraId="72AAD658" w14:textId="3EB7F6F2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claimant</w:t>
            </w:r>
          </w:p>
        </w:tc>
        <w:tc>
          <w:tcPr>
            <w:tcW w:w="2025" w:type="dxa"/>
          </w:tcPr>
          <w:p w14:paraId="1EEDD38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4D78DC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C66A83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950242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5EF68553" w14:textId="77777777" w:rsidTr="007E2FDA">
        <w:trPr>
          <w:trHeight w:val="315"/>
        </w:trPr>
        <w:tc>
          <w:tcPr>
            <w:tcW w:w="2405" w:type="dxa"/>
          </w:tcPr>
          <w:p w14:paraId="20E0704A" w14:textId="5E60782A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concentric</w:t>
            </w:r>
          </w:p>
        </w:tc>
        <w:tc>
          <w:tcPr>
            <w:tcW w:w="2025" w:type="dxa"/>
          </w:tcPr>
          <w:p w14:paraId="5D40805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E88E2C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46FA25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9B48F9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E59175B" w14:textId="77777777" w:rsidTr="007E2FDA">
        <w:trPr>
          <w:trHeight w:val="307"/>
        </w:trPr>
        <w:tc>
          <w:tcPr>
            <w:tcW w:w="2405" w:type="dxa"/>
          </w:tcPr>
          <w:p w14:paraId="3265B4B1" w14:textId="2562DC87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conqueror</w:t>
            </w:r>
          </w:p>
        </w:tc>
        <w:tc>
          <w:tcPr>
            <w:tcW w:w="2025" w:type="dxa"/>
          </w:tcPr>
          <w:p w14:paraId="02D1C79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4E2A4C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5D9281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6E4B0A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8E21EA5" w14:textId="77777777" w:rsidTr="007E2FDA">
        <w:trPr>
          <w:trHeight w:val="315"/>
        </w:trPr>
        <w:tc>
          <w:tcPr>
            <w:tcW w:w="2405" w:type="dxa"/>
          </w:tcPr>
          <w:p w14:paraId="3AE1FC77" w14:textId="588C42EA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conquest</w:t>
            </w:r>
          </w:p>
        </w:tc>
        <w:tc>
          <w:tcPr>
            <w:tcW w:w="2025" w:type="dxa"/>
          </w:tcPr>
          <w:p w14:paraId="0A9F253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66298F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F936FE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639F7B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1723156E" w14:textId="77777777" w:rsidTr="007E2FDA">
        <w:trPr>
          <w:trHeight w:val="315"/>
        </w:trPr>
        <w:tc>
          <w:tcPr>
            <w:tcW w:w="2405" w:type="dxa"/>
          </w:tcPr>
          <w:p w14:paraId="45BE8BFD" w14:textId="68847201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continuity</w:t>
            </w:r>
          </w:p>
        </w:tc>
        <w:tc>
          <w:tcPr>
            <w:tcW w:w="2025" w:type="dxa"/>
          </w:tcPr>
          <w:p w14:paraId="3A0D3FE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959565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351FDC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B81A1A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52D0B55A" w14:textId="77777777" w:rsidTr="007E2FDA">
        <w:trPr>
          <w:trHeight w:val="307"/>
        </w:trPr>
        <w:tc>
          <w:tcPr>
            <w:tcW w:w="2405" w:type="dxa"/>
          </w:tcPr>
          <w:p w14:paraId="37F9D250" w14:textId="77777777" w:rsidR="001C0EC5" w:rsidRDefault="001C0EC5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Crusades</w:t>
            </w:r>
          </w:p>
        </w:tc>
        <w:tc>
          <w:tcPr>
            <w:tcW w:w="2025" w:type="dxa"/>
          </w:tcPr>
          <w:p w14:paraId="0606072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04C3C1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7A9A2D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1D9925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238A7479" w14:textId="77777777" w:rsidTr="007E2FDA">
        <w:trPr>
          <w:trHeight w:val="307"/>
        </w:trPr>
        <w:tc>
          <w:tcPr>
            <w:tcW w:w="2405" w:type="dxa"/>
          </w:tcPr>
          <w:p w14:paraId="2BCA270C" w14:textId="6936D868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Domesday </w:t>
            </w:r>
            <w:r w:rsidR="007D66A0">
              <w:rPr>
                <w:rFonts w:eastAsia="Times New Roman" w:cstheme="minorHAnsi"/>
                <w:sz w:val="24"/>
                <w:szCs w:val="24"/>
                <w:lang w:eastAsia="en-GB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ook</w:t>
            </w:r>
          </w:p>
        </w:tc>
        <w:tc>
          <w:tcPr>
            <w:tcW w:w="2025" w:type="dxa"/>
          </w:tcPr>
          <w:p w14:paraId="0548B9A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207CBC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022934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977C9E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3C6435B2" w14:textId="77777777" w:rsidTr="007E2FDA">
        <w:trPr>
          <w:trHeight w:val="307"/>
        </w:trPr>
        <w:tc>
          <w:tcPr>
            <w:tcW w:w="2405" w:type="dxa"/>
          </w:tcPr>
          <w:p w14:paraId="11A3049A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Edward the Confessor</w:t>
            </w:r>
          </w:p>
        </w:tc>
        <w:tc>
          <w:tcPr>
            <w:tcW w:w="2025" w:type="dxa"/>
          </w:tcPr>
          <w:p w14:paraId="35F435B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4BDF9B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72280F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1BAF56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CC10EFE" w14:textId="77777777" w:rsidTr="007E2FDA">
        <w:trPr>
          <w:trHeight w:val="307"/>
        </w:trPr>
        <w:tc>
          <w:tcPr>
            <w:tcW w:w="2405" w:type="dxa"/>
          </w:tcPr>
          <w:p w14:paraId="6B6CD4FD" w14:textId="44371014" w:rsidR="001C0EC5" w:rsidRDefault="007E2FDA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encyclopaedia</w:t>
            </w:r>
          </w:p>
        </w:tc>
        <w:tc>
          <w:tcPr>
            <w:tcW w:w="2025" w:type="dxa"/>
          </w:tcPr>
          <w:p w14:paraId="4933DA4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548E2A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82B0D5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6AC583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0EB9D34" w14:textId="77777777" w:rsidTr="007E2FDA">
        <w:trPr>
          <w:trHeight w:val="307"/>
        </w:trPr>
        <w:tc>
          <w:tcPr>
            <w:tcW w:w="2405" w:type="dxa"/>
          </w:tcPr>
          <w:p w14:paraId="15691E63" w14:textId="65AF00F3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feudal system</w:t>
            </w:r>
          </w:p>
        </w:tc>
        <w:tc>
          <w:tcPr>
            <w:tcW w:w="2025" w:type="dxa"/>
          </w:tcPr>
          <w:p w14:paraId="7CBF760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820085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FECE02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D5F026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5C08895A" w14:textId="77777777" w:rsidTr="007E2FDA">
        <w:trPr>
          <w:trHeight w:val="315"/>
        </w:trPr>
        <w:tc>
          <w:tcPr>
            <w:tcW w:w="2405" w:type="dxa"/>
          </w:tcPr>
          <w:p w14:paraId="7BE7CE8D" w14:textId="27385AA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Harald Hardrada</w:t>
            </w:r>
          </w:p>
        </w:tc>
        <w:tc>
          <w:tcPr>
            <w:tcW w:w="2025" w:type="dxa"/>
          </w:tcPr>
          <w:p w14:paraId="06EBE84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33B3C7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28B9C6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0FC59A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3857CEC7" w14:textId="77777777" w:rsidTr="007E2FDA">
        <w:trPr>
          <w:trHeight w:val="307"/>
        </w:trPr>
        <w:tc>
          <w:tcPr>
            <w:tcW w:w="2405" w:type="dxa"/>
          </w:tcPr>
          <w:p w14:paraId="4E8A1D2F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Harold Godwinson</w:t>
            </w:r>
          </w:p>
        </w:tc>
        <w:tc>
          <w:tcPr>
            <w:tcW w:w="2025" w:type="dxa"/>
          </w:tcPr>
          <w:p w14:paraId="238E659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8DC6A0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ADCB1B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F9B6AA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2E0FE635" w14:textId="77777777" w:rsidTr="007E2FDA">
        <w:trPr>
          <w:trHeight w:val="307"/>
        </w:trPr>
        <w:tc>
          <w:tcPr>
            <w:tcW w:w="2405" w:type="dxa"/>
          </w:tcPr>
          <w:p w14:paraId="1BA48C06" w14:textId="00D9DDF2" w:rsidR="001C0EC5" w:rsidRDefault="007E2FDA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human rights</w:t>
            </w:r>
          </w:p>
        </w:tc>
        <w:tc>
          <w:tcPr>
            <w:tcW w:w="2025" w:type="dxa"/>
          </w:tcPr>
          <w:p w14:paraId="129C92F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BBE6D2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36DB10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22D472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50BFB64C" w14:textId="77777777" w:rsidTr="007E2FDA">
        <w:trPr>
          <w:trHeight w:val="315"/>
        </w:trPr>
        <w:tc>
          <w:tcPr>
            <w:tcW w:w="2405" w:type="dxa"/>
          </w:tcPr>
          <w:p w14:paraId="32FF51D3" w14:textId="27178A62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infantry</w:t>
            </w:r>
          </w:p>
        </w:tc>
        <w:tc>
          <w:tcPr>
            <w:tcW w:w="2025" w:type="dxa"/>
          </w:tcPr>
          <w:p w14:paraId="07F2EBF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D52195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1A2556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BB3187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7902EF3" w14:textId="77777777" w:rsidTr="007E2FDA">
        <w:trPr>
          <w:trHeight w:val="315"/>
        </w:trPr>
        <w:tc>
          <w:tcPr>
            <w:tcW w:w="2405" w:type="dxa"/>
          </w:tcPr>
          <w:p w14:paraId="65C16CAE" w14:textId="0EAD2F72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interpretation</w:t>
            </w:r>
          </w:p>
        </w:tc>
        <w:tc>
          <w:tcPr>
            <w:tcW w:w="2025" w:type="dxa"/>
          </w:tcPr>
          <w:p w14:paraId="48733EB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839640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CBEEB7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35CBB7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47B9848E" w14:textId="77777777" w:rsidTr="007E2FDA">
        <w:trPr>
          <w:trHeight w:val="307"/>
        </w:trPr>
        <w:tc>
          <w:tcPr>
            <w:tcW w:w="2405" w:type="dxa"/>
          </w:tcPr>
          <w:p w14:paraId="71660A00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Jesus</w:t>
            </w:r>
          </w:p>
        </w:tc>
        <w:tc>
          <w:tcPr>
            <w:tcW w:w="2025" w:type="dxa"/>
          </w:tcPr>
          <w:p w14:paraId="729A873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D42A53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0C8430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DBF876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33143689" w14:textId="77777777" w:rsidTr="007E2FDA">
        <w:trPr>
          <w:trHeight w:val="315"/>
        </w:trPr>
        <w:tc>
          <w:tcPr>
            <w:tcW w:w="2405" w:type="dxa"/>
          </w:tcPr>
          <w:p w14:paraId="331F2024" w14:textId="2501F3F2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Kaaba</w:t>
            </w:r>
            <w:r w:rsidR="007E2FDA">
              <w:rPr>
                <w:rFonts w:eastAsia="Times New Roman" w:cstheme="minorHAnsi"/>
                <w:sz w:val="24"/>
                <w:szCs w:val="24"/>
                <w:lang w:eastAsia="en-GB"/>
              </w:rPr>
              <w:t>h</w:t>
            </w:r>
          </w:p>
        </w:tc>
        <w:tc>
          <w:tcPr>
            <w:tcW w:w="2025" w:type="dxa"/>
          </w:tcPr>
          <w:p w14:paraId="4C20D5C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2B5FED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AFD9BB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E4BF57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3C75F79" w14:textId="77777777" w:rsidTr="007E2FDA">
        <w:trPr>
          <w:trHeight w:val="307"/>
        </w:trPr>
        <w:tc>
          <w:tcPr>
            <w:tcW w:w="2405" w:type="dxa"/>
          </w:tcPr>
          <w:p w14:paraId="297D05FB" w14:textId="77777777" w:rsidR="001C0EC5" w:rsidRDefault="001C0EC5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King John</w:t>
            </w:r>
          </w:p>
        </w:tc>
        <w:tc>
          <w:tcPr>
            <w:tcW w:w="2025" w:type="dxa"/>
          </w:tcPr>
          <w:p w14:paraId="3C5B2A5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1074931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33ABAE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F20436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3AD5879B" w14:textId="77777777" w:rsidTr="007E2FDA">
        <w:trPr>
          <w:trHeight w:val="315"/>
        </w:trPr>
        <w:tc>
          <w:tcPr>
            <w:tcW w:w="2405" w:type="dxa"/>
          </w:tcPr>
          <w:p w14:paraId="42A68B9C" w14:textId="0D084DCC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knight</w:t>
            </w:r>
          </w:p>
        </w:tc>
        <w:tc>
          <w:tcPr>
            <w:tcW w:w="2025" w:type="dxa"/>
          </w:tcPr>
          <w:p w14:paraId="0A46B3D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56D321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9277C0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ACE63B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5D492DF8" w14:textId="77777777" w:rsidTr="007E2FDA">
        <w:trPr>
          <w:trHeight w:val="307"/>
        </w:trPr>
        <w:tc>
          <w:tcPr>
            <w:tcW w:w="2405" w:type="dxa"/>
          </w:tcPr>
          <w:p w14:paraId="2CC00A65" w14:textId="347F9D49" w:rsidR="001C0EC5" w:rsidRDefault="007E2FDA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liberty</w:t>
            </w:r>
          </w:p>
        </w:tc>
        <w:tc>
          <w:tcPr>
            <w:tcW w:w="2025" w:type="dxa"/>
          </w:tcPr>
          <w:p w14:paraId="5E5B8A4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8D57BF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102BF2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16CFD9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535A35E2" w14:textId="77777777" w:rsidTr="007E2FDA">
        <w:trPr>
          <w:trHeight w:val="307"/>
        </w:trPr>
        <w:tc>
          <w:tcPr>
            <w:tcW w:w="2405" w:type="dxa"/>
          </w:tcPr>
          <w:p w14:paraId="5B757210" w14:textId="77777777" w:rsidR="001C0EC5" w:rsidRDefault="001C0EC5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Magna Carta</w:t>
            </w:r>
          </w:p>
        </w:tc>
        <w:tc>
          <w:tcPr>
            <w:tcW w:w="2025" w:type="dxa"/>
          </w:tcPr>
          <w:p w14:paraId="43A5AA0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5789CB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3F201D7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E1694E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3DDA7A8A" w14:textId="77777777" w:rsidTr="007E2FDA">
        <w:trPr>
          <w:trHeight w:val="307"/>
        </w:trPr>
        <w:tc>
          <w:tcPr>
            <w:tcW w:w="2405" w:type="dxa"/>
          </w:tcPr>
          <w:p w14:paraId="46D1F724" w14:textId="0E23B318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martyr</w:t>
            </w:r>
          </w:p>
        </w:tc>
        <w:tc>
          <w:tcPr>
            <w:tcW w:w="2025" w:type="dxa"/>
          </w:tcPr>
          <w:p w14:paraId="00030A5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FB001B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E3EDB7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C755F6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15D0E22" w14:textId="77777777" w:rsidTr="007E2FDA">
        <w:trPr>
          <w:trHeight w:val="315"/>
        </w:trPr>
        <w:tc>
          <w:tcPr>
            <w:tcW w:w="2405" w:type="dxa"/>
          </w:tcPr>
          <w:p w14:paraId="019BE4EA" w14:textId="607E93EB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medieval</w:t>
            </w:r>
          </w:p>
        </w:tc>
        <w:tc>
          <w:tcPr>
            <w:tcW w:w="2025" w:type="dxa"/>
          </w:tcPr>
          <w:p w14:paraId="54A9A43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B0EEA6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643CE8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257121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4C75BD02" w14:textId="77777777" w:rsidTr="007E2FDA">
        <w:trPr>
          <w:trHeight w:val="307"/>
        </w:trPr>
        <w:tc>
          <w:tcPr>
            <w:tcW w:w="2405" w:type="dxa"/>
          </w:tcPr>
          <w:p w14:paraId="49F42723" w14:textId="00E28254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motte and bailey</w:t>
            </w:r>
          </w:p>
        </w:tc>
        <w:tc>
          <w:tcPr>
            <w:tcW w:w="2025" w:type="dxa"/>
          </w:tcPr>
          <w:p w14:paraId="368E531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D15757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B490CB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C7A575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17F78218" w14:textId="77777777" w:rsidTr="007E2FDA">
        <w:trPr>
          <w:trHeight w:val="307"/>
        </w:trPr>
        <w:tc>
          <w:tcPr>
            <w:tcW w:w="2405" w:type="dxa"/>
          </w:tcPr>
          <w:p w14:paraId="5BE0E119" w14:textId="37FA6E3E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Muhammad</w:t>
            </w:r>
          </w:p>
        </w:tc>
        <w:tc>
          <w:tcPr>
            <w:tcW w:w="2025" w:type="dxa"/>
          </w:tcPr>
          <w:p w14:paraId="5D28611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1215D2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7FEE0E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7805F79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0BAC3A36" w14:textId="77777777" w:rsidTr="007E2FDA">
        <w:trPr>
          <w:trHeight w:val="307"/>
        </w:trPr>
        <w:tc>
          <w:tcPr>
            <w:tcW w:w="2405" w:type="dxa"/>
          </w:tcPr>
          <w:p w14:paraId="0D46957C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Normans</w:t>
            </w:r>
          </w:p>
        </w:tc>
        <w:tc>
          <w:tcPr>
            <w:tcW w:w="2025" w:type="dxa"/>
          </w:tcPr>
          <w:p w14:paraId="67E1637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CB135D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456AD3F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E519AC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9929B4C" w14:textId="77777777" w:rsidTr="007E2FDA">
        <w:trPr>
          <w:trHeight w:val="315"/>
        </w:trPr>
        <w:tc>
          <w:tcPr>
            <w:tcW w:w="2405" w:type="dxa"/>
          </w:tcPr>
          <w:p w14:paraId="6941E2A3" w14:textId="1D3002C7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peasants</w:t>
            </w:r>
          </w:p>
        </w:tc>
        <w:tc>
          <w:tcPr>
            <w:tcW w:w="2025" w:type="dxa"/>
          </w:tcPr>
          <w:p w14:paraId="1FA069D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80878A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8087C1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688CB89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24F3FFAC" w14:textId="77777777" w:rsidTr="007E2FDA">
        <w:trPr>
          <w:trHeight w:val="307"/>
        </w:trPr>
        <w:tc>
          <w:tcPr>
            <w:tcW w:w="2405" w:type="dxa"/>
          </w:tcPr>
          <w:p w14:paraId="085CAB06" w14:textId="261FAC4D" w:rsidR="001C0EC5" w:rsidRDefault="007E2FDA" w:rsidP="00F633C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revolt</w:t>
            </w:r>
          </w:p>
        </w:tc>
        <w:tc>
          <w:tcPr>
            <w:tcW w:w="2025" w:type="dxa"/>
          </w:tcPr>
          <w:p w14:paraId="6619B4C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03385D6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24650E7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</w:tcPr>
          <w:p w14:paraId="53E8CC5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</w:tbl>
    <w:p w14:paraId="71171EEF" w14:textId="77777777" w:rsidR="004D56A6" w:rsidRDefault="004D56A6">
      <w:r>
        <w:br w:type="page"/>
      </w:r>
    </w:p>
    <w:tbl>
      <w:tblPr>
        <w:tblStyle w:val="TableGrid"/>
        <w:tblW w:w="10505" w:type="dxa"/>
        <w:tblLook w:val="04A0" w:firstRow="1" w:lastRow="0" w:firstColumn="1" w:lastColumn="0" w:noHBand="0" w:noVBand="1"/>
      </w:tblPr>
      <w:tblGrid>
        <w:gridCol w:w="2103"/>
        <w:gridCol w:w="302"/>
        <w:gridCol w:w="1804"/>
        <w:gridCol w:w="2106"/>
        <w:gridCol w:w="2106"/>
        <w:gridCol w:w="2084"/>
      </w:tblGrid>
      <w:tr w:rsidR="001C0EC5" w14:paraId="06ABDAD8" w14:textId="77777777" w:rsidTr="007E2FDA">
        <w:trPr>
          <w:trHeight w:val="307"/>
        </w:trPr>
        <w:tc>
          <w:tcPr>
            <w:tcW w:w="2405" w:type="dxa"/>
            <w:gridSpan w:val="2"/>
          </w:tcPr>
          <w:p w14:paraId="3FA429B3" w14:textId="3DFB69D0" w:rsidR="001C0EC5" w:rsidRDefault="001C0EC5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Saladin</w:t>
            </w:r>
          </w:p>
        </w:tc>
        <w:tc>
          <w:tcPr>
            <w:tcW w:w="1804" w:type="dxa"/>
          </w:tcPr>
          <w:p w14:paraId="17E0850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B5D397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2713EE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2D85F24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5F01AE9A" w14:textId="77777777" w:rsidTr="007E2FDA">
        <w:trPr>
          <w:trHeight w:val="315"/>
        </w:trPr>
        <w:tc>
          <w:tcPr>
            <w:tcW w:w="2405" w:type="dxa"/>
            <w:gridSpan w:val="2"/>
          </w:tcPr>
          <w:p w14:paraId="09F75688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Samaritan</w:t>
            </w:r>
          </w:p>
        </w:tc>
        <w:tc>
          <w:tcPr>
            <w:tcW w:w="1804" w:type="dxa"/>
          </w:tcPr>
          <w:p w14:paraId="70BF4C8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5E724C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F7A51B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529CA8B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489F3E9F" w14:textId="77777777" w:rsidTr="007E2FDA">
        <w:trPr>
          <w:trHeight w:val="307"/>
        </w:trPr>
        <w:tc>
          <w:tcPr>
            <w:tcW w:w="2405" w:type="dxa"/>
            <w:gridSpan w:val="2"/>
          </w:tcPr>
          <w:p w14:paraId="5E942B47" w14:textId="34637974" w:rsidR="001C0EC5" w:rsidRDefault="007E2FDA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siege</w:t>
            </w:r>
          </w:p>
        </w:tc>
        <w:tc>
          <w:tcPr>
            <w:tcW w:w="1804" w:type="dxa"/>
          </w:tcPr>
          <w:p w14:paraId="754D1AC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A0867C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F814AE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3E22659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3DFDE3DF" w14:textId="77777777" w:rsidTr="007E2FDA">
        <w:trPr>
          <w:trHeight w:val="307"/>
        </w:trPr>
        <w:tc>
          <w:tcPr>
            <w:tcW w:w="2405" w:type="dxa"/>
            <w:gridSpan w:val="2"/>
          </w:tcPr>
          <w:p w14:paraId="20323686" w14:textId="4B00031F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source</w:t>
            </w:r>
          </w:p>
        </w:tc>
        <w:tc>
          <w:tcPr>
            <w:tcW w:w="1804" w:type="dxa"/>
          </w:tcPr>
          <w:p w14:paraId="4162879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BF7E48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006C58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ED434E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C1AA530" w14:textId="77777777" w:rsidTr="007E2FDA">
        <w:trPr>
          <w:trHeight w:val="307"/>
        </w:trPr>
        <w:tc>
          <w:tcPr>
            <w:tcW w:w="2405" w:type="dxa"/>
            <w:gridSpan w:val="2"/>
          </w:tcPr>
          <w:p w14:paraId="3F25CD5B" w14:textId="2E8FF1D0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stone keep</w:t>
            </w:r>
          </w:p>
        </w:tc>
        <w:tc>
          <w:tcPr>
            <w:tcW w:w="1804" w:type="dxa"/>
          </w:tcPr>
          <w:p w14:paraId="2843ECE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0E459BF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353C994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206920C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AAC6E2C" w14:textId="77777777" w:rsidTr="007E2FDA">
        <w:trPr>
          <w:trHeight w:val="307"/>
        </w:trPr>
        <w:tc>
          <w:tcPr>
            <w:tcW w:w="2405" w:type="dxa"/>
            <w:gridSpan w:val="2"/>
          </w:tcPr>
          <w:p w14:paraId="2540262A" w14:textId="23D80177" w:rsidR="001C0EC5" w:rsidRDefault="007E2FDA" w:rsidP="00F633C7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symptoms</w:t>
            </w:r>
          </w:p>
        </w:tc>
        <w:tc>
          <w:tcPr>
            <w:tcW w:w="1804" w:type="dxa"/>
          </w:tcPr>
          <w:p w14:paraId="2904D953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A12043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039961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C40BD5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888AF95" w14:textId="77777777" w:rsidTr="007E2FDA">
        <w:trPr>
          <w:trHeight w:val="315"/>
        </w:trPr>
        <w:tc>
          <w:tcPr>
            <w:tcW w:w="2405" w:type="dxa"/>
            <w:gridSpan w:val="2"/>
          </w:tcPr>
          <w:p w14:paraId="440B7755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Thomas Becket</w:t>
            </w:r>
          </w:p>
        </w:tc>
        <w:tc>
          <w:tcPr>
            <w:tcW w:w="1804" w:type="dxa"/>
          </w:tcPr>
          <w:p w14:paraId="06EDE0B5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ED237A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1ADC87A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52F0BCD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714E04D3" w14:textId="77777777" w:rsidTr="007E2FDA">
        <w:trPr>
          <w:trHeight w:val="315"/>
        </w:trPr>
        <w:tc>
          <w:tcPr>
            <w:tcW w:w="2405" w:type="dxa"/>
            <w:gridSpan w:val="2"/>
          </w:tcPr>
          <w:p w14:paraId="2EC4EB87" w14:textId="5D0F5C88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throne</w:t>
            </w:r>
          </w:p>
        </w:tc>
        <w:tc>
          <w:tcPr>
            <w:tcW w:w="1804" w:type="dxa"/>
          </w:tcPr>
          <w:p w14:paraId="538C726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E0CF95C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2C71D8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0BC3CAF6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4CAD1326" w14:textId="77777777" w:rsidTr="007E2FDA">
        <w:trPr>
          <w:trHeight w:val="315"/>
        </w:trPr>
        <w:tc>
          <w:tcPr>
            <w:tcW w:w="2405" w:type="dxa"/>
            <w:gridSpan w:val="2"/>
          </w:tcPr>
          <w:p w14:paraId="591BFB1A" w14:textId="73D9EB8B" w:rsidR="001C0EC5" w:rsidRDefault="007E2FDA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villein</w:t>
            </w:r>
          </w:p>
        </w:tc>
        <w:tc>
          <w:tcPr>
            <w:tcW w:w="1804" w:type="dxa"/>
          </w:tcPr>
          <w:p w14:paraId="217CF661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204AA3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8033562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E23C0ED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6311DE70" w14:textId="77777777" w:rsidTr="007E2FDA">
        <w:trPr>
          <w:trHeight w:val="307"/>
        </w:trPr>
        <w:tc>
          <w:tcPr>
            <w:tcW w:w="2405" w:type="dxa"/>
            <w:gridSpan w:val="2"/>
          </w:tcPr>
          <w:p w14:paraId="26C4647C" w14:textId="77777777" w:rsidR="001C0EC5" w:rsidRDefault="001C0EC5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Wat Tyler</w:t>
            </w:r>
          </w:p>
        </w:tc>
        <w:tc>
          <w:tcPr>
            <w:tcW w:w="1804" w:type="dxa"/>
          </w:tcPr>
          <w:p w14:paraId="574FAE0E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6D5341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C3C2A80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0B3749AB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1C0EC5" w14:paraId="28E9DF2B" w14:textId="77777777" w:rsidTr="007E2FDA">
        <w:trPr>
          <w:trHeight w:val="307"/>
        </w:trPr>
        <w:tc>
          <w:tcPr>
            <w:tcW w:w="2405" w:type="dxa"/>
            <w:gridSpan w:val="2"/>
          </w:tcPr>
          <w:p w14:paraId="3F8F6D2B" w14:textId="77777777" w:rsidR="001C0EC5" w:rsidRDefault="001C0EC5" w:rsidP="00F633C7">
            <w:pPr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William of Normandy</w:t>
            </w:r>
          </w:p>
        </w:tc>
        <w:tc>
          <w:tcPr>
            <w:tcW w:w="1804" w:type="dxa"/>
          </w:tcPr>
          <w:p w14:paraId="7C5BD57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A196E67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CAD5189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501DF918" w14:textId="77777777" w:rsidR="001C0EC5" w:rsidRDefault="001C0EC5" w:rsidP="00F633C7">
            <w:pPr>
              <w:rPr>
                <w:sz w:val="24"/>
                <w:szCs w:val="24"/>
              </w:rPr>
            </w:pPr>
          </w:p>
        </w:tc>
      </w:tr>
      <w:tr w:rsidR="000A72BC" w14:paraId="3C137EEA" w14:textId="77777777" w:rsidTr="00763C20">
        <w:trPr>
          <w:trHeight w:val="307"/>
        </w:trPr>
        <w:tc>
          <w:tcPr>
            <w:tcW w:w="10505" w:type="dxa"/>
            <w:gridSpan w:val="6"/>
          </w:tcPr>
          <w:p w14:paraId="3E28BE26" w14:textId="6548B9D0" w:rsidR="000A72BC" w:rsidRPr="000A72BC" w:rsidRDefault="000A72BC" w:rsidP="00F63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E2FDA">
              <w:rPr>
                <w:b/>
                <w:bCs/>
                <w:sz w:val="24"/>
                <w:szCs w:val="24"/>
              </w:rPr>
              <w:t>Add your own spellings from the</w:t>
            </w:r>
            <w:r w:rsidRPr="000A72BC">
              <w:rPr>
                <w:b/>
                <w:bCs/>
                <w:i/>
                <w:iCs/>
                <w:sz w:val="24"/>
                <w:szCs w:val="24"/>
              </w:rPr>
              <w:t xml:space="preserve"> In Days of Old </w:t>
            </w:r>
            <w:r w:rsidRPr="007E2FDA">
              <w:rPr>
                <w:b/>
                <w:bCs/>
                <w:sz w:val="24"/>
                <w:szCs w:val="24"/>
              </w:rPr>
              <w:t>theme below:</w:t>
            </w:r>
          </w:p>
        </w:tc>
      </w:tr>
      <w:tr w:rsidR="000A72BC" w14:paraId="3B5DE5E2" w14:textId="77777777" w:rsidTr="0048185C">
        <w:trPr>
          <w:trHeight w:val="307"/>
        </w:trPr>
        <w:tc>
          <w:tcPr>
            <w:tcW w:w="2103" w:type="dxa"/>
          </w:tcPr>
          <w:p w14:paraId="6487AABE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43AE2C2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BE12BB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857BB63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38BCBAF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7ED43C52" w14:textId="77777777" w:rsidTr="0048185C">
        <w:trPr>
          <w:trHeight w:val="307"/>
        </w:trPr>
        <w:tc>
          <w:tcPr>
            <w:tcW w:w="2103" w:type="dxa"/>
          </w:tcPr>
          <w:p w14:paraId="5A70C177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32BAD7D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4F6EBE8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FC501D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53E477C9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2962D77A" w14:textId="77777777" w:rsidTr="0048185C">
        <w:trPr>
          <w:trHeight w:val="307"/>
        </w:trPr>
        <w:tc>
          <w:tcPr>
            <w:tcW w:w="2103" w:type="dxa"/>
          </w:tcPr>
          <w:p w14:paraId="14C4818E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51AAE9AB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4D33118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50F35B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38D9390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6C455CBE" w14:textId="77777777" w:rsidTr="0048185C">
        <w:trPr>
          <w:trHeight w:val="307"/>
        </w:trPr>
        <w:tc>
          <w:tcPr>
            <w:tcW w:w="2103" w:type="dxa"/>
          </w:tcPr>
          <w:p w14:paraId="2AB637BC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2B84F36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67B650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6E0965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50F5442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58E8428C" w14:textId="77777777" w:rsidTr="0048185C">
        <w:trPr>
          <w:trHeight w:val="307"/>
        </w:trPr>
        <w:tc>
          <w:tcPr>
            <w:tcW w:w="2103" w:type="dxa"/>
          </w:tcPr>
          <w:p w14:paraId="0588E618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6FEFD2B3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E730EC4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F0A6B3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DBFFA0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37551CB7" w14:textId="77777777" w:rsidTr="0048185C">
        <w:trPr>
          <w:trHeight w:val="307"/>
        </w:trPr>
        <w:tc>
          <w:tcPr>
            <w:tcW w:w="2103" w:type="dxa"/>
          </w:tcPr>
          <w:p w14:paraId="14A8A682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25088B8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3DDFD74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651408F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76265343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24E983F4" w14:textId="77777777" w:rsidTr="0048185C">
        <w:trPr>
          <w:trHeight w:val="307"/>
        </w:trPr>
        <w:tc>
          <w:tcPr>
            <w:tcW w:w="2103" w:type="dxa"/>
          </w:tcPr>
          <w:p w14:paraId="6C7A66C9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2EC61A5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0ED560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C0AC70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34831C82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170ED043" w14:textId="77777777" w:rsidTr="0048185C">
        <w:trPr>
          <w:trHeight w:val="307"/>
        </w:trPr>
        <w:tc>
          <w:tcPr>
            <w:tcW w:w="2103" w:type="dxa"/>
          </w:tcPr>
          <w:p w14:paraId="415BF7D7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003FBC7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82DCE0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04620F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D6A6E1B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1CA8BD74" w14:textId="77777777" w:rsidTr="0048185C">
        <w:trPr>
          <w:trHeight w:val="307"/>
        </w:trPr>
        <w:tc>
          <w:tcPr>
            <w:tcW w:w="2103" w:type="dxa"/>
          </w:tcPr>
          <w:p w14:paraId="1C5E51E4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6978474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65287F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737ED05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678CB92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63B2FD24" w14:textId="77777777" w:rsidTr="0048185C">
        <w:trPr>
          <w:trHeight w:val="307"/>
        </w:trPr>
        <w:tc>
          <w:tcPr>
            <w:tcW w:w="2103" w:type="dxa"/>
          </w:tcPr>
          <w:p w14:paraId="01F3515F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6E85626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E1C1E4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7C237B9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20E09B50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0F9A3626" w14:textId="77777777" w:rsidTr="0048185C">
        <w:trPr>
          <w:trHeight w:val="307"/>
        </w:trPr>
        <w:tc>
          <w:tcPr>
            <w:tcW w:w="2103" w:type="dxa"/>
          </w:tcPr>
          <w:p w14:paraId="300817C8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41851C30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A9730AF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5337BD9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2322F83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7A4E8675" w14:textId="77777777" w:rsidTr="0048185C">
        <w:trPr>
          <w:trHeight w:val="307"/>
        </w:trPr>
        <w:tc>
          <w:tcPr>
            <w:tcW w:w="2103" w:type="dxa"/>
          </w:tcPr>
          <w:p w14:paraId="13853083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77A2C36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A2FB1B2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2C0BAA0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6C47879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39466905" w14:textId="77777777" w:rsidTr="0048185C">
        <w:trPr>
          <w:trHeight w:val="307"/>
        </w:trPr>
        <w:tc>
          <w:tcPr>
            <w:tcW w:w="2103" w:type="dxa"/>
          </w:tcPr>
          <w:p w14:paraId="16B06F9C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09B664F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54C923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59298E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73FFD97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01F2952C" w14:textId="77777777" w:rsidTr="0048185C">
        <w:trPr>
          <w:trHeight w:val="307"/>
        </w:trPr>
        <w:tc>
          <w:tcPr>
            <w:tcW w:w="2103" w:type="dxa"/>
          </w:tcPr>
          <w:p w14:paraId="04E81C10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5789381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63A105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C90C938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984425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33E79CB4" w14:textId="77777777" w:rsidTr="0048185C">
        <w:trPr>
          <w:trHeight w:val="307"/>
        </w:trPr>
        <w:tc>
          <w:tcPr>
            <w:tcW w:w="2103" w:type="dxa"/>
          </w:tcPr>
          <w:p w14:paraId="1BDCF15C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0624137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10C7DA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73E127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3357370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5A60A9AF" w14:textId="77777777" w:rsidTr="0048185C">
        <w:trPr>
          <w:trHeight w:val="307"/>
        </w:trPr>
        <w:tc>
          <w:tcPr>
            <w:tcW w:w="2103" w:type="dxa"/>
          </w:tcPr>
          <w:p w14:paraId="7B0D2CF5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43829C34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4AF51A2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4DB660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7FE6F562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3E89DE22" w14:textId="77777777" w:rsidTr="0048185C">
        <w:trPr>
          <w:trHeight w:val="307"/>
        </w:trPr>
        <w:tc>
          <w:tcPr>
            <w:tcW w:w="2103" w:type="dxa"/>
          </w:tcPr>
          <w:p w14:paraId="653E5DB0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249D149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92C7F30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B181818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666151B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29F6798C" w14:textId="77777777" w:rsidTr="0048185C">
        <w:trPr>
          <w:trHeight w:val="307"/>
        </w:trPr>
        <w:tc>
          <w:tcPr>
            <w:tcW w:w="2103" w:type="dxa"/>
          </w:tcPr>
          <w:p w14:paraId="39BA933B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45AF0278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5FE8CB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169EBA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078239F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78A5E627" w14:textId="77777777" w:rsidTr="0048185C">
        <w:trPr>
          <w:trHeight w:val="307"/>
        </w:trPr>
        <w:tc>
          <w:tcPr>
            <w:tcW w:w="2103" w:type="dxa"/>
          </w:tcPr>
          <w:p w14:paraId="0811951F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25927C70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7FBC94A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0A08F5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2AA78BAB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2DBFCA7E" w14:textId="77777777" w:rsidTr="0048185C">
        <w:trPr>
          <w:trHeight w:val="307"/>
        </w:trPr>
        <w:tc>
          <w:tcPr>
            <w:tcW w:w="2103" w:type="dxa"/>
          </w:tcPr>
          <w:p w14:paraId="740B12A3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67D6DDB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904A1E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01C3EE64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549D3324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44EA63EC" w14:textId="77777777" w:rsidTr="0048185C">
        <w:trPr>
          <w:trHeight w:val="307"/>
        </w:trPr>
        <w:tc>
          <w:tcPr>
            <w:tcW w:w="2103" w:type="dxa"/>
          </w:tcPr>
          <w:p w14:paraId="320751E5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5DDD927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849862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7AC373F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04D044C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2A5C5224" w14:textId="77777777" w:rsidTr="0048185C">
        <w:trPr>
          <w:trHeight w:val="307"/>
        </w:trPr>
        <w:tc>
          <w:tcPr>
            <w:tcW w:w="2103" w:type="dxa"/>
          </w:tcPr>
          <w:p w14:paraId="5F0AD3DD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3D6EBA6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BF1B139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228AD33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D896108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30810CA5" w14:textId="77777777" w:rsidTr="0048185C">
        <w:trPr>
          <w:trHeight w:val="307"/>
        </w:trPr>
        <w:tc>
          <w:tcPr>
            <w:tcW w:w="2103" w:type="dxa"/>
          </w:tcPr>
          <w:p w14:paraId="28135D12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09E63C5B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0A6271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1370B8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7C30AC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4E266F45" w14:textId="77777777" w:rsidTr="0048185C">
        <w:trPr>
          <w:trHeight w:val="307"/>
        </w:trPr>
        <w:tc>
          <w:tcPr>
            <w:tcW w:w="2103" w:type="dxa"/>
          </w:tcPr>
          <w:p w14:paraId="72C14291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7B23B56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3F30CA8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E395396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3848711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3B3F9DD8" w14:textId="77777777" w:rsidTr="0048185C">
        <w:trPr>
          <w:trHeight w:val="307"/>
        </w:trPr>
        <w:tc>
          <w:tcPr>
            <w:tcW w:w="2103" w:type="dxa"/>
          </w:tcPr>
          <w:p w14:paraId="4E9ACFB2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241EB2F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8C5552C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5615AD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2E6CC7D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0A72BC" w14:paraId="725C4012" w14:textId="77777777" w:rsidTr="0048185C">
        <w:trPr>
          <w:trHeight w:val="307"/>
        </w:trPr>
        <w:tc>
          <w:tcPr>
            <w:tcW w:w="2103" w:type="dxa"/>
          </w:tcPr>
          <w:p w14:paraId="4551067F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5072FCF1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65E9C57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6A099EF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6A3E47FA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  <w:tr w:rsidR="004D56A6" w14:paraId="08D8F30A" w14:textId="77777777" w:rsidTr="005C39E0">
        <w:trPr>
          <w:trHeight w:val="307"/>
        </w:trPr>
        <w:tc>
          <w:tcPr>
            <w:tcW w:w="2103" w:type="dxa"/>
          </w:tcPr>
          <w:p w14:paraId="4175DC53" w14:textId="77777777" w:rsidR="004D56A6" w:rsidRDefault="004D56A6" w:rsidP="005C39E0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61923FBB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2A3D222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1C13D18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0D5173ED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</w:tr>
      <w:tr w:rsidR="004D56A6" w14:paraId="48C958BF" w14:textId="77777777" w:rsidTr="005C39E0">
        <w:trPr>
          <w:trHeight w:val="307"/>
        </w:trPr>
        <w:tc>
          <w:tcPr>
            <w:tcW w:w="2103" w:type="dxa"/>
          </w:tcPr>
          <w:p w14:paraId="448DCD3F" w14:textId="77777777" w:rsidR="004D56A6" w:rsidRDefault="004D56A6" w:rsidP="005C39E0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0F07BB0A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369F173F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104B9099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3DF706B6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</w:tr>
      <w:tr w:rsidR="004D56A6" w14:paraId="3E895310" w14:textId="77777777" w:rsidTr="005C39E0">
        <w:trPr>
          <w:trHeight w:val="307"/>
        </w:trPr>
        <w:tc>
          <w:tcPr>
            <w:tcW w:w="2103" w:type="dxa"/>
          </w:tcPr>
          <w:p w14:paraId="1EDF46A9" w14:textId="77777777" w:rsidR="004D56A6" w:rsidRDefault="004D56A6" w:rsidP="005C39E0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76A68BB8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E4B193D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52141BB1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687729BE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</w:tr>
      <w:tr w:rsidR="004D56A6" w14:paraId="324EA0EB" w14:textId="77777777" w:rsidTr="005C39E0">
        <w:trPr>
          <w:trHeight w:val="307"/>
        </w:trPr>
        <w:tc>
          <w:tcPr>
            <w:tcW w:w="2103" w:type="dxa"/>
          </w:tcPr>
          <w:p w14:paraId="56DCB485" w14:textId="77777777" w:rsidR="004D56A6" w:rsidRDefault="004D56A6" w:rsidP="005C39E0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6C063811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5A1D7A4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6CDA84F8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162C087F" w14:textId="77777777" w:rsidR="004D56A6" w:rsidRDefault="004D56A6" w:rsidP="005C39E0">
            <w:pPr>
              <w:rPr>
                <w:sz w:val="24"/>
                <w:szCs w:val="24"/>
              </w:rPr>
            </w:pPr>
          </w:p>
        </w:tc>
      </w:tr>
      <w:tr w:rsidR="000A72BC" w14:paraId="4BE3EA3F" w14:textId="77777777" w:rsidTr="0048185C">
        <w:trPr>
          <w:trHeight w:val="307"/>
        </w:trPr>
        <w:tc>
          <w:tcPr>
            <w:tcW w:w="2103" w:type="dxa"/>
          </w:tcPr>
          <w:p w14:paraId="617CEDD1" w14:textId="77777777" w:rsidR="000A72BC" w:rsidRDefault="000A72BC" w:rsidP="00F633C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2106" w:type="dxa"/>
            <w:gridSpan w:val="2"/>
          </w:tcPr>
          <w:p w14:paraId="10BC5A33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24DCFFE4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</w:tcPr>
          <w:p w14:paraId="4D518B7E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C614D6B" w14:textId="77777777" w:rsidR="000A72BC" w:rsidRDefault="000A72BC" w:rsidP="00F633C7">
            <w:pPr>
              <w:rPr>
                <w:sz w:val="24"/>
                <w:szCs w:val="24"/>
              </w:rPr>
            </w:pPr>
          </w:p>
        </w:tc>
      </w:tr>
    </w:tbl>
    <w:p w14:paraId="3747F4CD" w14:textId="70B9EE13" w:rsidR="00F26352" w:rsidRDefault="00F26352">
      <w:pPr>
        <w:rPr>
          <w:sz w:val="24"/>
          <w:szCs w:val="24"/>
        </w:rPr>
      </w:pPr>
    </w:p>
    <w:sectPr w:rsidR="00F26352" w:rsidSect="00E42289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F9DB" w14:textId="77777777" w:rsidR="0045194D" w:rsidRDefault="0045194D" w:rsidP="00E42289">
      <w:pPr>
        <w:spacing w:after="0" w:line="240" w:lineRule="auto"/>
      </w:pPr>
      <w:r>
        <w:separator/>
      </w:r>
    </w:p>
  </w:endnote>
  <w:endnote w:type="continuationSeparator" w:id="0">
    <w:p w14:paraId="5A12203B" w14:textId="77777777" w:rsidR="0045194D" w:rsidRDefault="0045194D" w:rsidP="00E4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426C" w14:textId="35B61AC0" w:rsidR="004D56A6" w:rsidRPr="00172E1A" w:rsidRDefault="004D56A6">
    <w:pPr>
      <w:pStyle w:val="Footer"/>
      <w:rPr>
        <w:iCs/>
      </w:rPr>
    </w:pPr>
    <w:r w:rsidRPr="00A90429">
      <w:rPr>
        <w:i/>
        <w:noProof/>
        <w:lang w:eastAsia="en-GB"/>
      </w:rPr>
      <w:drawing>
        <wp:anchor distT="0" distB="0" distL="114300" distR="114300" simplePos="0" relativeHeight="251665408" behindDoc="0" locked="0" layoutInCell="1" allowOverlap="1" wp14:anchorId="09083246" wp14:editId="1A7D6C84">
          <wp:simplePos x="0" y="0"/>
          <wp:positionH relativeFrom="column">
            <wp:posOffset>5170805</wp:posOffset>
          </wp:positionH>
          <wp:positionV relativeFrom="paragraph">
            <wp:posOffset>-15240</wp:posOffset>
          </wp:positionV>
          <wp:extent cx="1005205" cy="352425"/>
          <wp:effectExtent l="0" t="0" r="4445" b="9525"/>
          <wp:wrapSquare wrapText="bothSides"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days-logo-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20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0429">
      <w:rPr>
        <w:i/>
        <w:noProof/>
        <w:sz w:val="16"/>
        <w:szCs w:val="16"/>
      </w:rPr>
      <w:t>In Days of Old</w:t>
    </w:r>
    <w:r w:rsidRPr="009D6EBA">
      <w:rPr>
        <w:iCs/>
        <w:sz w:val="16"/>
        <w:szCs w:val="16"/>
      </w:rPr>
      <w:t xml:space="preserve"> © 2021 Shireland Collegiate Academy Trust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D3C81" w14:textId="77777777" w:rsidR="0045194D" w:rsidRDefault="0045194D" w:rsidP="00E42289">
      <w:pPr>
        <w:spacing w:after="0" w:line="240" w:lineRule="auto"/>
      </w:pPr>
      <w:r>
        <w:separator/>
      </w:r>
    </w:p>
  </w:footnote>
  <w:footnote w:type="continuationSeparator" w:id="0">
    <w:p w14:paraId="063B4D4A" w14:textId="77777777" w:rsidR="0045194D" w:rsidRDefault="0045194D" w:rsidP="00E4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B041" w14:textId="183C57A0" w:rsidR="00E42289" w:rsidRPr="00A90429" w:rsidRDefault="00D6562E" w:rsidP="007E2FDA">
    <w:pPr>
      <w:pStyle w:val="Header"/>
      <w:ind w:firstLine="142"/>
      <w:jc w:val="both"/>
      <w:rPr>
        <w:sz w:val="20"/>
        <w:szCs w:val="20"/>
      </w:rPr>
    </w:pPr>
    <w:r w:rsidRPr="00A90429">
      <w:rPr>
        <w:sz w:val="20"/>
        <w:szCs w:val="20"/>
      </w:rPr>
      <w:t>In Days of Old</w:t>
    </w:r>
    <w:r w:rsidR="00A90429" w:rsidRPr="00A90429">
      <w:rPr>
        <w:sz w:val="20"/>
        <w:szCs w:val="20"/>
      </w:rPr>
      <w:t>: The</w:t>
    </w:r>
    <w:r w:rsidR="007E2FDA">
      <w:rPr>
        <w:sz w:val="20"/>
        <w:szCs w:val="20"/>
      </w:rPr>
      <w:t xml:space="preserve">me </w:t>
    </w:r>
    <w:r w:rsidR="00A90429" w:rsidRPr="00A90429">
      <w:rPr>
        <w:sz w:val="20"/>
        <w:szCs w:val="20"/>
      </w:rPr>
      <w:t>vocabulary</w:t>
    </w:r>
  </w:p>
  <w:p w14:paraId="24CD5741" w14:textId="77777777" w:rsidR="00E42289" w:rsidRDefault="00E422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C6405"/>
    <w:multiLevelType w:val="hybridMultilevel"/>
    <w:tmpl w:val="BE3C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47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289"/>
    <w:rsid w:val="0000502A"/>
    <w:rsid w:val="0000632C"/>
    <w:rsid w:val="00032225"/>
    <w:rsid w:val="000803AA"/>
    <w:rsid w:val="000A72BC"/>
    <w:rsid w:val="000C3049"/>
    <w:rsid w:val="000D0CAB"/>
    <w:rsid w:val="000E553B"/>
    <w:rsid w:val="0013278A"/>
    <w:rsid w:val="001468C0"/>
    <w:rsid w:val="00154663"/>
    <w:rsid w:val="00156757"/>
    <w:rsid w:val="00172E1A"/>
    <w:rsid w:val="001B307E"/>
    <w:rsid w:val="001C0EC5"/>
    <w:rsid w:val="001E60EA"/>
    <w:rsid w:val="00215663"/>
    <w:rsid w:val="00221D4B"/>
    <w:rsid w:val="002226A3"/>
    <w:rsid w:val="002574DE"/>
    <w:rsid w:val="002B64EA"/>
    <w:rsid w:val="002C3147"/>
    <w:rsid w:val="002E03D1"/>
    <w:rsid w:val="00305173"/>
    <w:rsid w:val="00307AFA"/>
    <w:rsid w:val="00353AE0"/>
    <w:rsid w:val="003707A2"/>
    <w:rsid w:val="004269D4"/>
    <w:rsid w:val="0045194D"/>
    <w:rsid w:val="004559D4"/>
    <w:rsid w:val="0047232E"/>
    <w:rsid w:val="00476481"/>
    <w:rsid w:val="00476A58"/>
    <w:rsid w:val="0048185C"/>
    <w:rsid w:val="00495B83"/>
    <w:rsid w:val="004A514C"/>
    <w:rsid w:val="004D56A6"/>
    <w:rsid w:val="004F4697"/>
    <w:rsid w:val="00503853"/>
    <w:rsid w:val="00533078"/>
    <w:rsid w:val="00572345"/>
    <w:rsid w:val="00580F15"/>
    <w:rsid w:val="005D79C4"/>
    <w:rsid w:val="00610724"/>
    <w:rsid w:val="0063494F"/>
    <w:rsid w:val="00680179"/>
    <w:rsid w:val="006B5F5A"/>
    <w:rsid w:val="006F6B9F"/>
    <w:rsid w:val="007302F7"/>
    <w:rsid w:val="007405E7"/>
    <w:rsid w:val="00776D94"/>
    <w:rsid w:val="007D66A0"/>
    <w:rsid w:val="007E2FDA"/>
    <w:rsid w:val="00891390"/>
    <w:rsid w:val="00941688"/>
    <w:rsid w:val="00946820"/>
    <w:rsid w:val="00970DD0"/>
    <w:rsid w:val="00976398"/>
    <w:rsid w:val="00982CD7"/>
    <w:rsid w:val="009973B1"/>
    <w:rsid w:val="009D6EBA"/>
    <w:rsid w:val="009F508F"/>
    <w:rsid w:val="00A4568F"/>
    <w:rsid w:val="00A90429"/>
    <w:rsid w:val="00AE3388"/>
    <w:rsid w:val="00AF2FCD"/>
    <w:rsid w:val="00AF5D61"/>
    <w:rsid w:val="00B375D3"/>
    <w:rsid w:val="00B57595"/>
    <w:rsid w:val="00B65EDD"/>
    <w:rsid w:val="00BD297F"/>
    <w:rsid w:val="00BF0A59"/>
    <w:rsid w:val="00C17B1F"/>
    <w:rsid w:val="00C4359C"/>
    <w:rsid w:val="00C475A1"/>
    <w:rsid w:val="00C73CF2"/>
    <w:rsid w:val="00C77EF4"/>
    <w:rsid w:val="00CC48F5"/>
    <w:rsid w:val="00CD59F6"/>
    <w:rsid w:val="00CE357A"/>
    <w:rsid w:val="00CF3581"/>
    <w:rsid w:val="00D327DC"/>
    <w:rsid w:val="00D6562E"/>
    <w:rsid w:val="00E30D9F"/>
    <w:rsid w:val="00E42289"/>
    <w:rsid w:val="00E50D43"/>
    <w:rsid w:val="00E9259E"/>
    <w:rsid w:val="00E94584"/>
    <w:rsid w:val="00EE1828"/>
    <w:rsid w:val="00EF7D0E"/>
    <w:rsid w:val="00F26352"/>
    <w:rsid w:val="00F321C3"/>
    <w:rsid w:val="00F633C7"/>
    <w:rsid w:val="00F77BD1"/>
    <w:rsid w:val="00FC3556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2B1889"/>
  <w15:chartTrackingRefBased/>
  <w15:docId w15:val="{C30F6868-7D1A-49DA-9F80-A43250EFF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289"/>
  </w:style>
  <w:style w:type="paragraph" w:styleId="Footer">
    <w:name w:val="footer"/>
    <w:basedOn w:val="Normal"/>
    <w:link w:val="FooterChar"/>
    <w:uiPriority w:val="99"/>
    <w:unhideWhenUsed/>
    <w:rsid w:val="00E422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289"/>
  </w:style>
  <w:style w:type="paragraph" w:styleId="ListParagraph">
    <w:name w:val="List Paragraph"/>
    <w:basedOn w:val="Normal"/>
    <w:uiPriority w:val="34"/>
    <w:qFormat/>
    <w:rsid w:val="00221D4B"/>
    <w:pPr>
      <w:ind w:left="720"/>
      <w:contextualSpacing/>
    </w:pPr>
  </w:style>
  <w:style w:type="table" w:styleId="TableGrid">
    <w:name w:val="Table Grid"/>
    <w:basedOn w:val="TableNormal"/>
    <w:uiPriority w:val="39"/>
    <w:rsid w:val="00D3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A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33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6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c5a194-dae9-4487-b61c-a73a384a5283">
      <Terms xmlns="http://schemas.microsoft.com/office/infopath/2007/PartnerControls"/>
    </lcf76f155ced4ddcb4097134ff3c332f>
    <TaxCatchAll xmlns="fe184c88-f578-4146-a461-def0b60fe9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A8BADA25120E45A43BCB08CFB025EF" ma:contentTypeVersion="17" ma:contentTypeDescription="Create a new document." ma:contentTypeScope="" ma:versionID="6e5d85e3ffb333fe0a0d48bc8107ade7">
  <xsd:schema xmlns:xsd="http://www.w3.org/2001/XMLSchema" xmlns:xs="http://www.w3.org/2001/XMLSchema" xmlns:p="http://schemas.microsoft.com/office/2006/metadata/properties" xmlns:ns2="0cc5a194-dae9-4487-b61c-a73a384a5283" xmlns:ns3="fe184c88-f578-4146-a461-def0b60fe975" targetNamespace="http://schemas.microsoft.com/office/2006/metadata/properties" ma:root="true" ma:fieldsID="bde948319d46fe0305248039a53b94f1" ns2:_="" ns3:_="">
    <xsd:import namespace="0cc5a194-dae9-4487-b61c-a73a384a5283"/>
    <xsd:import namespace="fe184c88-f578-4146-a461-def0b60fe9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194-dae9-4487-b61c-a73a384a52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389db-6f96-4f72-9ead-cfdd1ddda6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84c88-f578-4146-a461-def0b60fe97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defa27-0469-4165-a624-f6224a295671}" ma:internalName="TaxCatchAll" ma:showField="CatchAllData" ma:web="fe184c88-f578-4146-a461-def0b60fe9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087AAD-E500-4EB4-B1E1-7868410A69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1DAE6C-868F-42D7-933E-C16551AC1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EB6AA-74FB-4B61-B980-DE07D3FD1F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Percival (WBCA)</dc:creator>
  <cp:keywords/>
  <dc:description/>
  <cp:lastModifiedBy>Mrs S Thorp (WBCA)</cp:lastModifiedBy>
  <cp:revision>2</cp:revision>
  <dcterms:created xsi:type="dcterms:W3CDTF">2022-10-24T12:01:00Z</dcterms:created>
  <dcterms:modified xsi:type="dcterms:W3CDTF">2022-10-24T12:01:00Z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0x01010042A8BADA25120E45A43BCB08CFB025EF</vt:lpwstr>
  </property>
</Properties>
</file>